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2D" w:rsidRDefault="00B63B2D" w:rsidP="00BB6A94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</w:p>
    <w:p w:rsidR="00BB6A94" w:rsidRPr="00652A4B" w:rsidRDefault="00F40778" w:rsidP="00BB6A94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>Unterricht</w:t>
      </w:r>
      <w:r w:rsidR="00F60F79">
        <w:rPr>
          <w:rFonts w:eastAsia="Calibri" w:cs="Times New Roman"/>
          <w:b/>
          <w:color w:val="0070C0"/>
          <w:sz w:val="48"/>
          <w:szCs w:val="48"/>
        </w:rPr>
        <w:t>splan</w:t>
      </w:r>
      <w:r>
        <w:rPr>
          <w:rFonts w:eastAsia="Calibri" w:cs="Times New Roman"/>
          <w:b/>
          <w:color w:val="0070C0"/>
          <w:sz w:val="48"/>
          <w:szCs w:val="48"/>
        </w:rPr>
        <w:t xml:space="preserve"> </w:t>
      </w:r>
      <w:r w:rsidR="00501082">
        <w:rPr>
          <w:rFonts w:eastAsia="Calibri" w:cs="Times New Roman"/>
          <w:b/>
          <w:color w:val="0070C0"/>
          <w:sz w:val="48"/>
          <w:szCs w:val="48"/>
        </w:rPr>
        <w:t>Juni</w:t>
      </w:r>
      <w:r w:rsidR="00BB6A94">
        <w:rPr>
          <w:rFonts w:eastAsia="Calibri" w:cs="Times New Roman"/>
          <w:b/>
          <w:color w:val="0070C0"/>
          <w:sz w:val="48"/>
          <w:szCs w:val="48"/>
        </w:rPr>
        <w:t xml:space="preserve"> </w:t>
      </w:r>
      <w:r>
        <w:rPr>
          <w:rFonts w:eastAsia="Calibri" w:cs="Times New Roman"/>
          <w:b/>
          <w:color w:val="0070C0"/>
          <w:sz w:val="48"/>
          <w:szCs w:val="48"/>
        </w:rPr>
        <w:t>2022</w:t>
      </w:r>
    </w:p>
    <w:p w:rsidR="00BB6A94" w:rsidRDefault="00BB6A94" w:rsidP="00DA467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BE53FD" w:rsidRPr="00DA467B" w:rsidRDefault="00BE53FD" w:rsidP="00DA467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BB6A94" w:rsidTr="004F033C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F252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501082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01.06.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301B66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301B66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Nicole Möller </w:t>
            </w:r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02.06.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08.06.</w:t>
            </w:r>
          </w:p>
          <w:p w:rsidR="00501082" w:rsidRPr="00BB6A94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Rechtliche Rahmenbedingungen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501082" w:rsidTr="004F033C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13B6">
              <w:rPr>
                <w:rFonts w:ascii="Calibri" w:eastAsia="Calibri" w:hAnsi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Teilnehmer am Straßenverkehr-</w:t>
            </w:r>
          </w:p>
          <w:p w:rsidR="00501082" w:rsidRDefault="00501082" w:rsidP="00501082">
            <w:pPr>
              <w:spacing w:after="0" w:line="240" w:lineRule="auto"/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6A57DE" w:rsidRDefault="00501082" w:rsidP="0050108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501082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</w:pPr>
            <w:r w:rsidRPr="00776232"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E30603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22.06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501082" w:rsidRPr="00E30603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77623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113B6">
              <w:rPr>
                <w:bCs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1082">
              <w:rPr>
                <w:rFonts w:ascii="Calibri" w:eastAsia="Calibri" w:hAnsi="Calibri" w:cs="Times New Roman"/>
                <w:sz w:val="28"/>
                <w:szCs w:val="28"/>
              </w:rPr>
              <w:t>Jörn Ehlers</w:t>
            </w:r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  <w:r w:rsidR="00294423">
              <w:rPr>
                <w:rFonts w:eastAsia="Calibri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</w:rPr>
              <w:t>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301B66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301B66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301B66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Pr="00301B66" w:rsidRDefault="00501082" w:rsidP="0050108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501082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30.06.</w:t>
            </w:r>
          </w:p>
          <w:p w:rsidR="00501082" w:rsidRDefault="00501082" w:rsidP="005010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82" w:rsidRDefault="00501082" w:rsidP="00501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</w:tbl>
    <w:p w:rsidR="00E80919" w:rsidRDefault="00BB6A94">
      <w:r>
        <w:t xml:space="preserve">  </w:t>
      </w:r>
    </w:p>
    <w:sectPr w:rsidR="00E80919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F6" w:rsidRDefault="00F40778">
      <w:pPr>
        <w:spacing w:after="0" w:line="240" w:lineRule="auto"/>
      </w:pPr>
      <w:r>
        <w:separator/>
      </w:r>
    </w:p>
  </w:endnote>
  <w:endnote w:type="continuationSeparator" w:id="0">
    <w:p w:rsidR="007E2CF6" w:rsidRDefault="00F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EA1B33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294423">
    <w:pPr>
      <w:pStyle w:val="Fuzeile"/>
    </w:pPr>
  </w:p>
  <w:p w:rsidR="00A26909" w:rsidRDefault="002944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F6" w:rsidRDefault="00F40778">
      <w:pPr>
        <w:spacing w:after="0" w:line="240" w:lineRule="auto"/>
      </w:pPr>
      <w:r>
        <w:separator/>
      </w:r>
    </w:p>
  </w:footnote>
  <w:footnote w:type="continuationSeparator" w:id="0">
    <w:p w:rsidR="007E2CF6" w:rsidRDefault="00F4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94"/>
    <w:rsid w:val="000113B6"/>
    <w:rsid w:val="000E7F89"/>
    <w:rsid w:val="00294423"/>
    <w:rsid w:val="00301B66"/>
    <w:rsid w:val="00501082"/>
    <w:rsid w:val="0059586C"/>
    <w:rsid w:val="005E10A3"/>
    <w:rsid w:val="00776232"/>
    <w:rsid w:val="007E2CF6"/>
    <w:rsid w:val="008701E7"/>
    <w:rsid w:val="00901F23"/>
    <w:rsid w:val="00A11321"/>
    <w:rsid w:val="00B63B2D"/>
    <w:rsid w:val="00B7209D"/>
    <w:rsid w:val="00BB21FA"/>
    <w:rsid w:val="00BB6A94"/>
    <w:rsid w:val="00BD7CD3"/>
    <w:rsid w:val="00BE53FD"/>
    <w:rsid w:val="00C360BF"/>
    <w:rsid w:val="00D831C5"/>
    <w:rsid w:val="00DA467B"/>
    <w:rsid w:val="00E80919"/>
    <w:rsid w:val="00EA1B33"/>
    <w:rsid w:val="00F25258"/>
    <w:rsid w:val="00F40778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0D1F"/>
  <w15:chartTrackingRefBased/>
  <w15:docId w15:val="{F017FA0B-9732-4388-8066-5F6307B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A9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BB6A9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6A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BB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3</cp:revision>
  <cp:lastPrinted>2022-06-01T12:50:00Z</cp:lastPrinted>
  <dcterms:created xsi:type="dcterms:W3CDTF">2022-06-01T12:50:00Z</dcterms:created>
  <dcterms:modified xsi:type="dcterms:W3CDTF">2022-06-01T13:06:00Z</dcterms:modified>
</cp:coreProperties>
</file>